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0CF" w:rsidRPr="0053754F" w:rsidRDefault="006249DC" w:rsidP="00FF7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350B4">
        <w:rPr>
          <w:rFonts w:ascii="Times New Roman" w:hAnsi="Times New Roman" w:cs="Times New Roman"/>
          <w:b/>
          <w:bCs/>
          <w:sz w:val="28"/>
          <w:szCs w:val="28"/>
        </w:rPr>
        <w:t>Список новой литер</w:t>
      </w:r>
      <w:r w:rsidR="004F02ED"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атуры по техническим наукам </w:t>
      </w:r>
      <w:r w:rsidR="00FF70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70CF">
        <w:rPr>
          <w:rFonts w:ascii="Times New Roman" w:hAnsi="Times New Roman" w:cs="Times New Roman"/>
          <w:b/>
          <w:sz w:val="24"/>
          <w:szCs w:val="24"/>
        </w:rPr>
        <w:t>2-3</w:t>
      </w:r>
      <w:r w:rsidR="00FF70CF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FF70CF">
        <w:rPr>
          <w:rFonts w:ascii="Times New Roman" w:hAnsi="Times New Roman" w:cs="Times New Roman"/>
          <w:b/>
          <w:sz w:val="24"/>
          <w:szCs w:val="24"/>
        </w:rPr>
        <w:t>ы</w:t>
      </w:r>
      <w:r w:rsidR="00FF70CF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F70CF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FF70CF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bookmarkEnd w:id="0"/>
    <w:p w:rsidR="008E662D" w:rsidRPr="00A350B4" w:rsidRDefault="008E662D" w:rsidP="00FF7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892" w:rsidRPr="00A4587F" w:rsidRDefault="00111892" w:rsidP="0011189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34.41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16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Абильмажинова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А.С.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Қолданбалы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механика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А. С.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Абильмажинова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С. И.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Абильмажинов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А. Л.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Дерман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- 79 с.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Берикбаева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М.А.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өнді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ісінің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пәнінен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КЖ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М. А.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Берикбаева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- 73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34.43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Бләк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Ж.Т.Дегармо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өнді</w:t>
            </w: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істік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процестері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материалдары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оқулық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Ж. Т.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Бләк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- Алматы :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Дәуір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Т.2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Ж. Т.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Бләк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Р. А.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Кохсер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- 11 бас. - Алматы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Дәуір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- 544 б. - (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32.81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97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Гуц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А.К.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Кибернетика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К.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Омск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Омский государственный университет, 2014. - 188 с.</w:t>
            </w:r>
          </w:p>
          <w:p w:rsidR="008B6E2B" w:rsidRPr="008B6E2B" w:rsidRDefault="008B6E2B" w:rsidP="008B6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31.2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69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Ергин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Энергия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көздерін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іздестіру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жолында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шайқасы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энергетика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болашағы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Ергин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ред. Қ.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Келімбетов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Раритет, 2016. - 624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30.11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49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Жекеев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Д.Ш.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Инженерлік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графика ІІ" </w:t>
            </w:r>
            <w:proofErr w:type="spellStart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әдестемелік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нұскау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мамандықтар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бакалавриаты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Д. Ш.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Жекеев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- 45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38.58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49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Жекеев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Д.Ш.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Ғимараттар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имараттардың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іргетастарды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мамандықтардың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бакалавриаттарына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"Геотехника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ІІ"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курстық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жобалауға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Д. Ш.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Жекеев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- 110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36.81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Жұмабекова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А.К.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Тағам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өнімдерінің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технологиясындағы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органикалық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химия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А. К.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Жұмабекова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Д. С. Мокшин.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- 165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38.3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31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Мастерс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Д.Экологиялық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инженерия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оқулық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Д. Мастерс. - Алматы</w:t>
            </w: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Times</w:t>
            </w:r>
            <w:proofErr w:type="spellEnd"/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Т.2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Д. Элла. - 2017. - 548 б. - (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34.4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Сеитова А.Т.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Машина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жасаудағы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өлшемдер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істік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курс / А. Т. Сеитова.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М.Қозыбаев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- 50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35.71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89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Сулы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ерітінділердегі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бетт</w:t>
            </w: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і-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активтік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полимерлер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К.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Холмберг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Дәуір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, 2017. - 444 б. - (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ілім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(2). 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38.112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Тәңірбергенова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А.Ә.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Инженерлік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механика 2" </w:t>
            </w:r>
            <w:proofErr w:type="spellStart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жұмысына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А. Ә.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Тәңірбергенова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- 80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36.96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 70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Флауменбаум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Б.Л.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Основы консервирования пищевых продуктов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Б. Л.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Флауменбаум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Легкая и пищевая промышленность, 1982. - 272 с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39.3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 15  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Хайруллин Б.Т.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Автокөлікте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тасымалдауды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Б. Т. Хайруллин, А. Л.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Дерман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- 57 с.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34.41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20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Хайруллин Б.Т.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Технологиялық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курстық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Б. Т. Хайруллин, А. Л.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Дерман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- 59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Шакирова М.А.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Машина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өнді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ісінің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технологиялық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процестері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 5В071200-"Машина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мамандығына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М. А. Шакирова, А. Т. Сеитова.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- 203 б.</w:t>
            </w:r>
          </w:p>
          <w:p w:rsidR="008B6E2B" w:rsidRDefault="008B6E2B" w:rsidP="008B6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8B6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21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Қарамғожинова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А.Е.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Сапаны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ғимараттар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нысандарын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А. Е.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Қарамғожинова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- 60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2B" w:rsidRPr="008B6E2B" w:rsidTr="00A81B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31.2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81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Қуандықова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Д.Қ.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"Электр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энергетикасы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,"</w:t>
            </w:r>
            <w:proofErr w:type="spellStart"/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Радиотехника,электроника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коммуникациялар"мамандықтарына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" :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/ Д. Қ.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Қуандықова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- 101 б.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(1). </w:t>
            </w:r>
          </w:p>
          <w:p w:rsidR="008B6E2B" w:rsidRPr="008B6E2B" w:rsidRDefault="008B6E2B" w:rsidP="00A81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E2B" w:rsidRPr="008B6E2B" w:rsidRDefault="008B6E2B" w:rsidP="008B6E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6E2B">
        <w:rPr>
          <w:rFonts w:ascii="Times New Roman" w:eastAsia="Times New Roman" w:hAnsi="Times New Roman" w:cs="Times New Roman"/>
          <w:b/>
          <w:bCs/>
          <w:sz w:val="24"/>
          <w:szCs w:val="24"/>
        </w:rPr>
        <w:t>621.014.04</w:t>
      </w:r>
      <w:r w:rsidRPr="008B6E2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gramStart"/>
      <w:r w:rsidRPr="008B6E2B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8B6E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50</w:t>
      </w:r>
      <w:r w:rsidRPr="008B6E2B">
        <w:rPr>
          <w:rFonts w:ascii="Times New Roman" w:eastAsia="Times New Roman" w:hAnsi="Times New Roman" w:cs="Times New Roman"/>
          <w:sz w:val="24"/>
          <w:szCs w:val="24"/>
        </w:rPr>
        <w:br/>
      </w:r>
      <w:r w:rsidRPr="008B6E2B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Полищук, Н. Ю.</w:t>
      </w:r>
      <w:r w:rsidRPr="008B6E2B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указания по выполнению курсовой работы по </w:t>
      </w:r>
      <w:r w:rsidRPr="008B6E2B">
        <w:rPr>
          <w:rFonts w:ascii="Times New Roman" w:eastAsia="Times New Roman" w:hAnsi="Times New Roman" w:cs="Times New Roman"/>
          <w:sz w:val="24"/>
          <w:szCs w:val="24"/>
        </w:rPr>
        <w:lastRenderedPageBreak/>
        <w:t>дисциплине "Металлические конструкции 2" [Текст] / Н. Ю. Полищук. - Петропавловск</w:t>
      </w:r>
      <w:proofErr w:type="gramStart"/>
      <w:r w:rsidRPr="008B6E2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B6E2B">
        <w:rPr>
          <w:rFonts w:ascii="Times New Roman" w:eastAsia="Times New Roman" w:hAnsi="Times New Roman" w:cs="Times New Roman"/>
          <w:sz w:val="24"/>
          <w:szCs w:val="24"/>
        </w:rPr>
        <w:t xml:space="preserve"> СКГУ им. М. </w:t>
      </w:r>
      <w:proofErr w:type="spellStart"/>
      <w:r w:rsidRPr="008B6E2B">
        <w:rPr>
          <w:rFonts w:ascii="Times New Roman" w:eastAsia="Times New Roman" w:hAnsi="Times New Roman" w:cs="Times New Roman"/>
          <w:color w:val="008000"/>
          <w:sz w:val="24"/>
          <w:szCs w:val="24"/>
        </w:rPr>
        <w:t>Козыбаева</w:t>
      </w:r>
      <w:proofErr w:type="spellEnd"/>
      <w:r w:rsidRPr="008B6E2B">
        <w:rPr>
          <w:rFonts w:ascii="Times New Roman" w:eastAsia="Times New Roman" w:hAnsi="Times New Roman" w:cs="Times New Roman"/>
          <w:sz w:val="24"/>
          <w:szCs w:val="24"/>
        </w:rPr>
        <w:t>, 2019. - 91 с. - Б. ц.</w:t>
      </w:r>
    </w:p>
    <w:p w:rsidR="00A81BE7" w:rsidRPr="008B6E2B" w:rsidRDefault="008B6E2B" w:rsidP="008B6E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6E2B">
        <w:rPr>
          <w:rFonts w:ascii="Times New Roman" w:eastAsia="Times New Roman" w:hAnsi="Times New Roman" w:cs="Times New Roman"/>
          <w:b/>
          <w:sz w:val="24"/>
          <w:szCs w:val="24"/>
        </w:rPr>
        <w:t xml:space="preserve"> 1 экз.</w:t>
      </w:r>
    </w:p>
    <w:p w:rsidR="00A81BE7" w:rsidRPr="008B6E2B" w:rsidRDefault="00A81BE7" w:rsidP="00A81B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8B6E2B" w:rsidRDefault="003029CE" w:rsidP="00C129BA">
      <w:pPr>
        <w:rPr>
          <w:rFonts w:ascii="Times New Roman" w:hAnsi="Times New Roman" w:cs="Times New Roman"/>
          <w:sz w:val="24"/>
          <w:szCs w:val="24"/>
        </w:rPr>
      </w:pPr>
    </w:p>
    <w:sectPr w:rsidR="003029CE" w:rsidRPr="008B6E2B">
      <w:pgSz w:w="11907" w:h="16839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BB"/>
    <w:rsid w:val="00004123"/>
    <w:rsid w:val="00111892"/>
    <w:rsid w:val="002760A2"/>
    <w:rsid w:val="003029CE"/>
    <w:rsid w:val="003444BB"/>
    <w:rsid w:val="004F02ED"/>
    <w:rsid w:val="00585BED"/>
    <w:rsid w:val="006249DC"/>
    <w:rsid w:val="0063663E"/>
    <w:rsid w:val="006F1C08"/>
    <w:rsid w:val="007827F6"/>
    <w:rsid w:val="007D3502"/>
    <w:rsid w:val="008B6E2B"/>
    <w:rsid w:val="008E662D"/>
    <w:rsid w:val="00920601"/>
    <w:rsid w:val="0095354D"/>
    <w:rsid w:val="00A350B4"/>
    <w:rsid w:val="00A4587F"/>
    <w:rsid w:val="00A81BE7"/>
    <w:rsid w:val="00B21E0C"/>
    <w:rsid w:val="00C129BA"/>
    <w:rsid w:val="00C64CCE"/>
    <w:rsid w:val="00CB2D8C"/>
    <w:rsid w:val="00DA5ED1"/>
    <w:rsid w:val="00F36DC5"/>
    <w:rsid w:val="00F7685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F0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2E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F0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2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</cp:revision>
  <cp:lastPrinted>2019-09-23T04:46:00Z</cp:lastPrinted>
  <dcterms:created xsi:type="dcterms:W3CDTF">2018-02-27T05:16:00Z</dcterms:created>
  <dcterms:modified xsi:type="dcterms:W3CDTF">2019-09-23T05:02:00Z</dcterms:modified>
</cp:coreProperties>
</file>